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c756c848bc67cd28d2190c59562512c5e5484"/>
    <w:p>
      <w:pPr>
        <w:pStyle w:val="Heading3"/>
      </w:pPr>
      <w:r>
        <w:t xml:space="preserve">Лыжная гонка пройдет на территории Центра спорта «Московский»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f/file6j1dvx2mjeb23nar8h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</w:t>
      </w:r>
      <w:r>
        <w:rPr>
          <w:iCs/>
          <w:i/>
        </w:rPr>
        <w:t xml:space="preserve">ыжная гонка пройдет на территории Центра спорта «Московский».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Центра спорта «Московский» пройдет лыжная гонка, на которую приглашены все жители одноименного поселения. Спортивное мероприятие состоится 24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Гонка лыжников приурочена к Всероссийскому физкультурно-спортивному комплексу «Готов к труду и обороне». Об этом сообщил сотрудник администрации поселения Московский.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приглашаем всех желающих проверить свои возможности и силы. Данная гонка является своеобразной тренировкой перед сдачей норм ГТО. Участникам, в зависимости от возраста, предстоит преодолеть трассы от одного до пяти километров, - сообщили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призеров соревнований ожидают награды, в виде медалей и грамот. Начало регистрации на участие в гонке в 10:00. Старт забега запланирован на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http://tinao.mos.ru/presscenter/news/detail/4496278.html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96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96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2025-02-12T20:20:00Z</dcterms:created>
  <dcterms:modified xsi:type="dcterms:W3CDTF">2025-02-12T20:20:00Z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