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db49d6600684138781049693774a92650c1bd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п. Московский, СНТ «Верхнее Акатово» (кад. №№ 77:17:0100309:8424, 77:17:0100308:51, 77:17:0100</w:t>
      </w:r>
    </w:p>
    <w:p>
      <w:pPr>
        <w:pStyle w:val="FirstParagraph"/>
      </w:pPr>
      <w:r>
        <w:t xml:space="preserve">11.06.2021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http://tinao.mos.ru/electronic-public-discussion/detail/10023343.html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0233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2023-08-09T23:45:42Z</dcterms:created>
  <dcterms:modified xsi:type="dcterms:W3CDTF">2023-08-09T23:45:42Z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